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690F7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  <w:r w:rsidRPr="00907555">
        <w:rPr>
          <w:rFonts w:cs="Tahoma"/>
          <w:noProof/>
          <w:sz w:val="18"/>
          <w:szCs w:val="18"/>
          <w:lang w:eastAsia="pl-PL"/>
        </w:rPr>
        <w:drawing>
          <wp:inline distT="0" distB="0" distL="0" distR="0" wp14:anchorId="2A176D72" wp14:editId="5FCE7213">
            <wp:extent cx="5760720" cy="1070472"/>
            <wp:effectExtent l="0" t="0" r="0" b="0"/>
            <wp:docPr id="2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45116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</w:p>
    <w:p w14:paraId="3E178E69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</w:p>
    <w:p w14:paraId="28BF2EAF" w14:textId="0983F3E8" w:rsidR="00CA3F51" w:rsidRPr="002F05F5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="00CA3F51" w:rsidRPr="002F05F5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>Załącznik nr</w:t>
      </w:r>
      <w:r w:rsidR="00A65F88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5</w:t>
      </w:r>
      <w:r w:rsidR="00CA3F51" w:rsidRPr="002F05F5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- </w:t>
      </w:r>
      <w:r w:rsidR="00CA3F51" w:rsidRPr="002F05F5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</w:rPr>
        <w:t xml:space="preserve">Oświadczenie </w:t>
      </w:r>
    </w:p>
    <w:p w14:paraId="496EAF90" w14:textId="77777777" w:rsidR="00CA3F51" w:rsidRPr="002F05F5" w:rsidRDefault="00CA3F51" w:rsidP="00CA3F51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>Wykonawca:</w:t>
      </w:r>
    </w:p>
    <w:p w14:paraId="365205CC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03B53ED3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5B37E4B7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0A4E25F0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 xml:space="preserve">   </w:t>
      </w:r>
    </w:p>
    <w:p w14:paraId="7312196A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 xml:space="preserve">                                      OŚWIADCZENIE</w:t>
      </w:r>
    </w:p>
    <w:p w14:paraId="1865DE50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>Wykonawcy w zakresie stosowania unijnego zakazu udziału</w:t>
      </w:r>
    </w:p>
    <w:p w14:paraId="170E5EA2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 xml:space="preserve">             wykonawców rosyjskich w zamówieniach</w:t>
      </w:r>
    </w:p>
    <w:p w14:paraId="1D512FD7" w14:textId="77777777" w:rsidR="00CA3F51" w:rsidRPr="002F05F5" w:rsidRDefault="00CA3F51" w:rsidP="00CA3F51">
      <w:pPr>
        <w:spacing w:after="0" w:line="240" w:lineRule="auto"/>
        <w:ind w:right="5954"/>
        <w:rPr>
          <w:rFonts w:ascii="Calibri" w:eastAsia="Calibri" w:hAnsi="Calibri" w:cs="Times New Roman"/>
          <w:kern w:val="0"/>
          <w:sz w:val="24"/>
          <w:szCs w:val="24"/>
        </w:rPr>
      </w:pPr>
    </w:p>
    <w:p w14:paraId="7F796A61" w14:textId="77777777" w:rsidR="008A0E47" w:rsidRDefault="00CA3F51" w:rsidP="008A0E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 xml:space="preserve">Ubiegając się o udzielenie zamówienia publicznego w  postępowaniu </w:t>
      </w:r>
      <w:proofErr w:type="spellStart"/>
      <w:r w:rsidRPr="002F05F5">
        <w:rPr>
          <w:rFonts w:ascii="Calibri" w:eastAsia="Calibri" w:hAnsi="Calibri" w:cs="Calibri"/>
          <w:kern w:val="0"/>
          <w:sz w:val="24"/>
          <w:szCs w:val="24"/>
        </w:rPr>
        <w:t>p.n</w:t>
      </w:r>
      <w:proofErr w:type="spellEnd"/>
      <w:r w:rsidR="008A0E47">
        <w:rPr>
          <w:rFonts w:ascii="Calibri" w:eastAsia="Calibri" w:hAnsi="Calibri" w:cs="Calibri"/>
          <w:kern w:val="0"/>
          <w:sz w:val="24"/>
          <w:szCs w:val="24"/>
        </w:rPr>
        <w:t>:</w:t>
      </w:r>
      <w:r w:rsidR="008A0E47" w:rsidRPr="008A0E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5FB6B6" w14:textId="0EF24623" w:rsidR="008A0E47" w:rsidRPr="003266AA" w:rsidRDefault="008A0E47" w:rsidP="008A0E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66AA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Renowacja wnętrza neogotyckiego kościoła w Dobrem”</w:t>
      </w:r>
    </w:p>
    <w:p w14:paraId="09F55738" w14:textId="33F12EE6" w:rsidR="00CA3F51" w:rsidRPr="002F05F5" w:rsidRDefault="008A0E47" w:rsidP="008A0E47">
      <w:pPr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 xml:space="preserve"> </w:t>
      </w:r>
      <w:r w:rsidR="00CA3F51"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Oświadczam, że:  </w:t>
      </w:r>
    </w:p>
    <w:p w14:paraId="241FA4A9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jestem obywatelem rosyjskim oraz nie wchodzę w skład podmiotów lub organów z siedzibą w Rosji; </w:t>
      </w:r>
    </w:p>
    <w:p w14:paraId="6CFCAC67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46ED06C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1A3E9362" w14:textId="77777777" w:rsidR="00CA3F51" w:rsidRPr="002F05F5" w:rsidRDefault="00CA3F51" w:rsidP="00CA3F51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6DA8C967" w14:textId="77777777" w:rsidR="00CA3F51" w:rsidRPr="002F05F5" w:rsidRDefault="00CA3F51" w:rsidP="00CA3F51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835), tj.:</w:t>
      </w:r>
    </w:p>
    <w:p w14:paraId="7F435419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4FE41A3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 U.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lastRenderedPageBreak/>
        <w:t xml:space="preserve">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928DC1D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F910C77" w14:textId="77777777" w:rsidR="00CA3F51" w:rsidRPr="002F05F5" w:rsidRDefault="00CA3F51" w:rsidP="00CA3F51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A981975" w14:textId="77777777" w:rsidR="00CA3F51" w:rsidRPr="002F05F5" w:rsidRDefault="00CA3F51" w:rsidP="00CA3F51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…….……………................................................</w:t>
      </w:r>
    </w:p>
    <w:p w14:paraId="28156A75" w14:textId="77777777" w:rsidR="00CA3F51" w:rsidRPr="002F05F5" w:rsidRDefault="00CA3F51" w:rsidP="00CA3F51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Podpis osób uprawnionych ze strony Wykonawcy</w:t>
      </w:r>
    </w:p>
    <w:p w14:paraId="58A1D2E2" w14:textId="77777777" w:rsidR="00CA3F51" w:rsidRDefault="00CA3F51" w:rsidP="00CA3F51"/>
    <w:p w14:paraId="532413C6" w14:textId="77777777" w:rsidR="00CB1CB4" w:rsidRDefault="00CB1CB4"/>
    <w:sectPr w:rsidR="00CB1CB4" w:rsidSect="00CA3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5123">
    <w:abstractNumId w:val="0"/>
  </w:num>
  <w:num w:numId="2" w16cid:durableId="70433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30"/>
    <w:rsid w:val="001E78E1"/>
    <w:rsid w:val="0028563D"/>
    <w:rsid w:val="004A721E"/>
    <w:rsid w:val="00580130"/>
    <w:rsid w:val="006534F2"/>
    <w:rsid w:val="00870B59"/>
    <w:rsid w:val="008A0E47"/>
    <w:rsid w:val="00953AF2"/>
    <w:rsid w:val="00A65F88"/>
    <w:rsid w:val="00B1016B"/>
    <w:rsid w:val="00CA3F51"/>
    <w:rsid w:val="00CB1CB4"/>
    <w:rsid w:val="00E3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F0DB"/>
  <w15:docId w15:val="{EA497A69-9ACE-45E7-9E84-B65CDBD5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F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dcterms:created xsi:type="dcterms:W3CDTF">2024-07-18T09:01:00Z</dcterms:created>
  <dcterms:modified xsi:type="dcterms:W3CDTF">2024-07-18T09:01:00Z</dcterms:modified>
</cp:coreProperties>
</file>